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EBBDC11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01E5FB93" w:rsidR="00BA53C0" w:rsidRDefault="00BA53C0" w:rsidP="001A17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</w:rPr>
      </w:pPr>
      <w:r>
        <w:rPr>
          <w:b/>
          <w:bCs/>
          <w:szCs w:val="28"/>
          <w:lang w:val="vi-VN"/>
        </w:rPr>
        <w:t>PHIẾU ĐÁNH GIÁ SÁNG KIẾN</w:t>
      </w:r>
    </w:p>
    <w:p w14:paraId="1F4BD942" w14:textId="77777777" w:rsidR="00596DBF" w:rsidRPr="00596DBF" w:rsidRDefault="00596DBF" w:rsidP="00BA53C0">
      <w:pPr>
        <w:pStyle w:val="Title"/>
        <w:spacing w:line="288" w:lineRule="auto"/>
        <w:rPr>
          <w:b/>
          <w:bCs/>
          <w:szCs w:val="28"/>
        </w:rPr>
      </w:pP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92B2DD9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r w:rsidR="00B26AEF" w:rsidRPr="00B26AEF">
        <w:rPr>
          <w:rFonts w:ascii="Times New Roman" w:hAnsi="Times New Roman"/>
          <w:b/>
          <w:sz w:val="28"/>
          <w:szCs w:val="28"/>
        </w:rPr>
        <w:t>Một số giải pháp cải tiến quy trình thực hiện hợp đồng thỉnh giảng cho giảng viên khoa Động lực thuộc Trường Cao đẳng Lý Tự Trọng TP.HCM</w:t>
      </w:r>
      <w:r w:rsidR="001A172A" w:rsidRPr="001A172A">
        <w:rPr>
          <w:rFonts w:ascii="Times New Roman" w:hAnsi="Times New Roman"/>
          <w:b/>
          <w:sz w:val="28"/>
          <w:szCs w:val="28"/>
        </w:rPr>
        <w:t>.</w:t>
      </w:r>
    </w:p>
    <w:p w14:paraId="0007DC65" w14:textId="0500A2E3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483173">
        <w:rPr>
          <w:rFonts w:ascii="Times New Roman" w:hAnsi="Times New Roman"/>
          <w:b/>
          <w:sz w:val="28"/>
          <w:szCs w:val="28"/>
        </w:rPr>
        <w:t xml:space="preserve">MS </w:t>
      </w:r>
      <w:r w:rsidR="00B26AEF">
        <w:rPr>
          <w:rFonts w:ascii="Times New Roman" w:hAnsi="Times New Roman"/>
          <w:b/>
          <w:sz w:val="28"/>
          <w:szCs w:val="28"/>
        </w:rPr>
        <w:t>44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8603E46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</w:t>
      </w:r>
      <w:r w:rsidR="001A172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6B716612" w:rsidR="00BA53C0" w:rsidRDefault="000E6E65" w:rsidP="008F11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8F1152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72D2E298" w14:textId="77777777" w:rsidR="00BA53C0" w:rsidRDefault="00AB518C" w:rsidP="00366BA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724C2B">
              <w:rPr>
                <w:rFonts w:ascii="Times New Roman" w:hAnsi="Times New Roman"/>
                <w:sz w:val="28"/>
                <w:szCs w:val="28"/>
              </w:rPr>
              <w:t>Trên cơ sở kinh nghiệ</w:t>
            </w:r>
            <w:r w:rsidR="00672EA6" w:rsidRPr="00724C2B">
              <w:rPr>
                <w:rFonts w:ascii="Times New Roman" w:hAnsi="Times New Roman"/>
                <w:sz w:val="28"/>
                <w:szCs w:val="28"/>
              </w:rPr>
              <w:t>m trong nhiệm vụ được giao</w:t>
            </w:r>
            <w:r w:rsidRPr="00724C2B">
              <w:rPr>
                <w:rFonts w:ascii="Times New Roman" w:hAnsi="Times New Roman"/>
                <w:sz w:val="28"/>
                <w:szCs w:val="28"/>
              </w:rPr>
              <w:t xml:space="preserve">, tác giả đã nêu </w:t>
            </w:r>
            <w:r w:rsidR="001A72F7" w:rsidRPr="00724C2B">
              <w:rPr>
                <w:rFonts w:ascii="Times New Roman" w:hAnsi="Times New Roman"/>
                <w:sz w:val="28"/>
                <w:szCs w:val="28"/>
              </w:rPr>
              <w:t>thực trạng</w:t>
            </w:r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về</w:t>
            </w:r>
            <w:r w:rsidR="00C31456">
              <w:rPr>
                <w:rFonts w:ascii="Times New Roman" w:hAnsi="Times New Roman"/>
                <w:sz w:val="28"/>
                <w:szCs w:val="28"/>
              </w:rPr>
              <w:t xml:space="preserve"> các bước trong quy trình thực hiện hồ sơ hợp đồng thỉnh giảng tại khoa, </w:t>
            </w:r>
            <w:r w:rsidR="0039715E" w:rsidRPr="00724C2B">
              <w:rPr>
                <w:rFonts w:ascii="Times New Roman" w:hAnsi="Times New Roman"/>
                <w:sz w:val="28"/>
                <w:szCs w:val="28"/>
              </w:rPr>
              <w:t>từ đó đề xuất</w:t>
            </w:r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1456">
              <w:rPr>
                <w:rFonts w:ascii="Times New Roman" w:hAnsi="Times New Roman"/>
                <w:sz w:val="28"/>
                <w:szCs w:val="28"/>
              </w:rPr>
              <w:t xml:space="preserve">một số giải pháp nhằm </w:t>
            </w:r>
            <w:r w:rsidR="00A53A4F">
              <w:rPr>
                <w:rFonts w:ascii="Times New Roman" w:hAnsi="Times New Roman"/>
                <w:sz w:val="28"/>
                <w:szCs w:val="28"/>
              </w:rPr>
              <w:t>cải tiến quy trình</w:t>
            </w:r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1456" w:rsidRPr="00C31456">
              <w:rPr>
                <w:rFonts w:ascii="Times New Roman" w:hAnsi="Times New Roman"/>
                <w:sz w:val="28"/>
                <w:szCs w:val="28"/>
              </w:rPr>
              <w:t>thực hiện hợp đồng thỉnh giảng</w:t>
            </w:r>
            <w:r w:rsidR="00C321AA" w:rsidRPr="00C31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6BA9">
              <w:rPr>
                <w:rFonts w:ascii="Times New Roman" w:hAnsi="Times New Roman"/>
                <w:sz w:val="28"/>
                <w:szCs w:val="28"/>
              </w:rPr>
              <w:t>góp phần</w:t>
            </w:r>
            <w:r w:rsidR="00C321AA">
              <w:rPr>
                <w:rFonts w:ascii="Times New Roman" w:hAnsi="Times New Roman"/>
                <w:sz w:val="28"/>
                <w:szCs w:val="28"/>
              </w:rPr>
              <w:t xml:space="preserve"> nâng cao hiệu quả </w:t>
            </w:r>
            <w:r w:rsidR="00366BA9">
              <w:rPr>
                <w:rFonts w:ascii="Times New Roman" w:hAnsi="Times New Roman"/>
                <w:sz w:val="28"/>
                <w:szCs w:val="28"/>
              </w:rPr>
              <w:t>đào tạo của Nhà trường</w:t>
            </w:r>
            <w:r w:rsidR="00724C2B" w:rsidRPr="00724C2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0E97DBAB" w:rsidR="00596DBF" w:rsidRPr="00724C2B" w:rsidRDefault="00596DBF" w:rsidP="00366BA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7C4D72F" w:rsidR="00BA53C0" w:rsidRDefault="00724C2B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2B9B3462" w14:textId="5ADDB5F8" w:rsidR="00AE3AA6" w:rsidRPr="006A369F" w:rsidRDefault="00C44EBD" w:rsidP="0058784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 giả có đặt vấn đề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, có khái quát thực trạng,</w:t>
            </w:r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nêu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các biện pháp tổ chức thực hiện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;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Tác giả có trình bày </w:t>
            </w:r>
            <w:r w:rsidR="00352706" w:rsidRPr="00E35FF5">
              <w:rPr>
                <w:rFonts w:ascii="Times New Roman" w:hAnsi="Times New Roman"/>
                <w:sz w:val="28"/>
                <w:szCs w:val="28"/>
                <w:lang w:eastAsia="ja-JP"/>
              </w:rPr>
              <w:t>lưu</w:t>
            </w:r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đồ </w:t>
            </w:r>
            <w:r w:rsidR="00C31456">
              <w:rPr>
                <w:rFonts w:ascii="Times New Roman" w:hAnsi="Times New Roman"/>
                <w:sz w:val="28"/>
                <w:szCs w:val="28"/>
              </w:rPr>
              <w:t xml:space="preserve"> quy</w:t>
            </w:r>
            <w:proofErr w:type="gramEnd"/>
            <w:r w:rsidR="00C31456">
              <w:rPr>
                <w:rFonts w:ascii="Times New Roman" w:hAnsi="Times New Roman"/>
                <w:sz w:val="28"/>
                <w:szCs w:val="28"/>
              </w:rPr>
              <w:t xml:space="preserve"> trình thực hiện hồ sơ hợp đồng thỉnh giảng,</w:t>
            </w:r>
            <w:r w:rsidR="00C31456" w:rsidRPr="006A369F">
              <w:rPr>
                <w:rFonts w:ascii="Times New Roman" w:hAnsi="Times New Roman"/>
                <w:sz w:val="28"/>
                <w:szCs w:val="28"/>
              </w:rPr>
              <w:t xml:space="preserve">tuy nhiên lưu đồ </w:t>
            </w:r>
            <w:r w:rsidR="00352706" w:rsidRPr="006A369F">
              <w:rPr>
                <w:rFonts w:ascii="Times New Roman" w:hAnsi="Times New Roman"/>
                <w:sz w:val="28"/>
                <w:szCs w:val="28"/>
              </w:rPr>
              <w:t xml:space="preserve">chưa có </w:t>
            </w:r>
            <w:r w:rsidR="00366BA9" w:rsidRPr="006A369F">
              <w:rPr>
                <w:rFonts w:ascii="Times New Roman" w:hAnsi="Times New Roman"/>
                <w:sz w:val="28"/>
                <w:szCs w:val="28"/>
              </w:rPr>
              <w:t>diễn giải</w:t>
            </w:r>
            <w:r w:rsidR="00352706" w:rsidRPr="006A369F">
              <w:rPr>
                <w:rFonts w:ascii="Times New Roman" w:hAnsi="Times New Roman"/>
                <w:sz w:val="28"/>
                <w:szCs w:val="28"/>
              </w:rPr>
              <w:t xml:space="preserve"> các bước trong lưu đồ.</w:t>
            </w:r>
          </w:p>
          <w:p w14:paraId="57234292" w14:textId="5A9BF1E1" w:rsidR="00366BA9" w:rsidRPr="002822DF" w:rsidRDefault="00366BA9" w:rsidP="00366B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32164DF" w:rsidR="00BA53C0" w:rsidRDefault="008F11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328B9BFA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CFC75EB" w:rsidR="00BA53C0" w:rsidRDefault="00BA53C0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013B9ED0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tại trường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</w:t>
            </w:r>
            <w:r w:rsidR="00AC29FB">
              <w:rPr>
                <w:rFonts w:ascii="Times New Roman" w:hAnsi="Times New Roman"/>
                <w:sz w:val="28"/>
                <w:szCs w:val="28"/>
              </w:rPr>
              <w:t>công tác chuyên môn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6E68168" w:rsidR="00BA53C0" w:rsidRDefault="000E6E65" w:rsidP="00B26AE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B26AEF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04D43F52" w:rsidR="00BA53C0" w:rsidRDefault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674835D3" w:rsidR="00BA53C0" w:rsidRPr="001670FE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từ ngữ và ngữ pháp được sử dụng chính xác</w:t>
            </w:r>
            <w:r w:rsidR="008C722F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B4664E5" w:rsidR="00BA53C0" w:rsidRDefault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07C56863" w:rsidR="00BA53C0" w:rsidRDefault="00D44AF2" w:rsidP="008F115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8F1152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  <w:bookmarkStart w:id="0" w:name="_GoBack"/>
            <w:bookmarkEnd w:id="0"/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2589">
        <w:rPr>
          <w:rFonts w:ascii="Times New Roman" w:hAnsi="Times New Roman"/>
          <w:sz w:val="28"/>
          <w:szCs w:val="28"/>
        </w:rPr>
        <w:t xml:space="preserve">Đề tài mang tính mới, </w:t>
      </w:r>
      <w:r w:rsidR="008A5A0E">
        <w:rPr>
          <w:rFonts w:ascii="Times New Roman" w:hAnsi="Times New Roman"/>
          <w:sz w:val="28"/>
          <w:szCs w:val="28"/>
        </w:rPr>
        <w:t>có khả năng</w:t>
      </w:r>
      <w:r w:rsidRPr="000A2589">
        <w:rPr>
          <w:rFonts w:ascii="Times New Roman" w:hAnsi="Times New Roman"/>
          <w:sz w:val="28"/>
          <w:szCs w:val="28"/>
        </w:rPr>
        <w:t xml:space="preserve"> áp dụng tại đơn vị </w:t>
      </w:r>
      <w:r w:rsidR="008A5A0E">
        <w:rPr>
          <w:rFonts w:ascii="Times New Roman" w:hAnsi="Times New Roman"/>
          <w:sz w:val="28"/>
          <w:szCs w:val="28"/>
        </w:rPr>
        <w:t>đạt kết quả</w:t>
      </w:r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0F750867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  <w:lang w:eastAsia="ja-JP"/>
        </w:rPr>
      </w:pPr>
      <w:proofErr w:type="gramStart"/>
      <w:r>
        <w:rPr>
          <w:rFonts w:ascii="Times New Roman" w:hAnsi="Times New Roman"/>
          <w:sz w:val="28"/>
          <w:szCs w:val="28"/>
        </w:rPr>
        <w:t>Đề tài khi áp dụng sẽ</w:t>
      </w:r>
      <w:r w:rsidR="00EC697D">
        <w:rPr>
          <w:rFonts w:ascii="Times New Roman" w:hAnsi="Times New Roman"/>
          <w:sz w:val="28"/>
          <w:szCs w:val="28"/>
        </w:rPr>
        <w:t xml:space="preserve"> giúp</w:t>
      </w:r>
      <w:r w:rsidR="008C722F">
        <w:rPr>
          <w:rFonts w:ascii="Times New Roman" w:hAnsi="Times New Roman"/>
          <w:sz w:val="28"/>
          <w:szCs w:val="28"/>
        </w:rPr>
        <w:t xml:space="preserve"> </w:t>
      </w:r>
      <w:r w:rsidR="00D44AF2">
        <w:rPr>
          <w:rFonts w:ascii="Times New Roman" w:hAnsi="Times New Roman"/>
          <w:sz w:val="28"/>
          <w:szCs w:val="28"/>
          <w:lang w:eastAsia="ja-JP"/>
        </w:rPr>
        <w:t>công tác</w:t>
      </w:r>
      <w:r w:rsidR="00AC29FB">
        <w:rPr>
          <w:rFonts w:ascii="Times New Roman" w:hAnsi="Times New Roman"/>
          <w:sz w:val="28"/>
          <w:szCs w:val="28"/>
          <w:lang w:eastAsia="ja-JP"/>
        </w:rPr>
        <w:t xml:space="preserve"> quản lý tài sản, máy móc thiết bị thuận lợi hơn, nâng cao hiệu quả công tác.</w:t>
      </w:r>
      <w:proofErr w:type="gramEnd"/>
    </w:p>
    <w:p w14:paraId="083E7E62" w14:textId="07701D95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B7098E">
        <w:rPr>
          <w:rFonts w:ascii="Times New Roman" w:hAnsi="Times New Roman"/>
          <w:sz w:val="28"/>
          <w:szCs w:val="28"/>
        </w:rPr>
        <w:t xml:space="preserve">Có </w:t>
      </w:r>
      <w:r w:rsidR="00B7098E">
        <w:rPr>
          <w:rFonts w:ascii="Times New Roman" w:hAnsi="Times New Roman"/>
          <w:sz w:val="28"/>
          <w:szCs w:val="28"/>
        </w:rPr>
        <w:sym w:font="Wingdings" w:char="F06F"/>
      </w:r>
      <w:r w:rsidR="00B7098E">
        <w:rPr>
          <w:rFonts w:ascii="Times New Roman" w:hAnsi="Times New Roman"/>
          <w:sz w:val="28"/>
          <w:szCs w:val="28"/>
        </w:rPr>
        <w:tab/>
        <w:t xml:space="preserve">   Không </w:t>
      </w:r>
      <w:r w:rsidR="00B7098E">
        <w:rPr>
          <w:rFonts w:ascii="Times New Roman" w:hAnsi="Times New Roman"/>
          <w:sz w:val="28"/>
          <w:szCs w:val="28"/>
        </w:rPr>
        <w:sym w:font="Wingdings" w:char="F078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 w:rsidRPr="008A5A0E">
        <w:rPr>
          <w:rFonts w:ascii="Times New Roman" w:hAnsi="Times New Roman"/>
          <w:sz w:val="28"/>
          <w:szCs w:val="28"/>
        </w:rPr>
        <w:t>Được áp dụng ở phạm vi Thành phố: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r w:rsidR="008A5A0E">
        <w:rPr>
          <w:rFonts w:ascii="Times New Roman" w:hAnsi="Times New Roman"/>
          <w:sz w:val="28"/>
          <w:szCs w:val="28"/>
        </w:rPr>
        <w:t xml:space="preserve">Có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Không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 w:rsidRPr="008A5A0E"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10605FD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483173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tháng </w:t>
      </w:r>
      <w:r w:rsidR="00483173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08AB" w14:textId="77777777" w:rsidR="00861AAF" w:rsidRDefault="00861AAF" w:rsidP="00FC17C6">
      <w:pPr>
        <w:spacing w:after="0" w:line="240" w:lineRule="auto"/>
      </w:pPr>
      <w:r>
        <w:separator/>
      </w:r>
    </w:p>
  </w:endnote>
  <w:endnote w:type="continuationSeparator" w:id="0">
    <w:p w14:paraId="0A8CE9DC" w14:textId="77777777" w:rsidR="00861AAF" w:rsidRDefault="00861AA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1152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CAA81" w14:textId="77777777" w:rsidR="00861AAF" w:rsidRDefault="00861AAF" w:rsidP="00FC17C6">
      <w:pPr>
        <w:spacing w:after="0" w:line="240" w:lineRule="auto"/>
      </w:pPr>
      <w:r>
        <w:separator/>
      </w:r>
    </w:p>
  </w:footnote>
  <w:footnote w:type="continuationSeparator" w:id="0">
    <w:p w14:paraId="069A2AC5" w14:textId="77777777" w:rsidR="00861AAF" w:rsidRDefault="00861AA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0189"/>
    <w:rsid w:val="000B434E"/>
    <w:rsid w:val="000B6E0B"/>
    <w:rsid w:val="000D3888"/>
    <w:rsid w:val="000E499E"/>
    <w:rsid w:val="000E6E65"/>
    <w:rsid w:val="0010246F"/>
    <w:rsid w:val="00136CA1"/>
    <w:rsid w:val="001670FE"/>
    <w:rsid w:val="00186E7C"/>
    <w:rsid w:val="001A0F90"/>
    <w:rsid w:val="001A172A"/>
    <w:rsid w:val="001A3A80"/>
    <w:rsid w:val="001A4143"/>
    <w:rsid w:val="001A72F7"/>
    <w:rsid w:val="001A7A38"/>
    <w:rsid w:val="001B5E3A"/>
    <w:rsid w:val="001D0538"/>
    <w:rsid w:val="001D09B7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2E3A53"/>
    <w:rsid w:val="003202E0"/>
    <w:rsid w:val="00330751"/>
    <w:rsid w:val="00335E8A"/>
    <w:rsid w:val="00340FD9"/>
    <w:rsid w:val="00341712"/>
    <w:rsid w:val="00352706"/>
    <w:rsid w:val="00366BA9"/>
    <w:rsid w:val="00377182"/>
    <w:rsid w:val="00380E35"/>
    <w:rsid w:val="00382128"/>
    <w:rsid w:val="003850A6"/>
    <w:rsid w:val="00390DA2"/>
    <w:rsid w:val="0039715E"/>
    <w:rsid w:val="003A705D"/>
    <w:rsid w:val="003B7136"/>
    <w:rsid w:val="003C2921"/>
    <w:rsid w:val="003D500B"/>
    <w:rsid w:val="003D7A1B"/>
    <w:rsid w:val="003D7AC3"/>
    <w:rsid w:val="004079FE"/>
    <w:rsid w:val="00416523"/>
    <w:rsid w:val="00426F5A"/>
    <w:rsid w:val="00443AA1"/>
    <w:rsid w:val="00452F7D"/>
    <w:rsid w:val="00453776"/>
    <w:rsid w:val="00477FD1"/>
    <w:rsid w:val="00481501"/>
    <w:rsid w:val="00483173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8784C"/>
    <w:rsid w:val="005921B9"/>
    <w:rsid w:val="00596DBF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69F"/>
    <w:rsid w:val="006A373F"/>
    <w:rsid w:val="006D568D"/>
    <w:rsid w:val="006F57AA"/>
    <w:rsid w:val="007004AA"/>
    <w:rsid w:val="00705F2B"/>
    <w:rsid w:val="00716BFB"/>
    <w:rsid w:val="00720052"/>
    <w:rsid w:val="00724C2B"/>
    <w:rsid w:val="00742AF0"/>
    <w:rsid w:val="00763DA4"/>
    <w:rsid w:val="00764CEA"/>
    <w:rsid w:val="007E152D"/>
    <w:rsid w:val="00812FCD"/>
    <w:rsid w:val="008262EA"/>
    <w:rsid w:val="00841F63"/>
    <w:rsid w:val="0084591C"/>
    <w:rsid w:val="008518E5"/>
    <w:rsid w:val="00861AAF"/>
    <w:rsid w:val="00870C83"/>
    <w:rsid w:val="008747EE"/>
    <w:rsid w:val="008957E2"/>
    <w:rsid w:val="008A1B71"/>
    <w:rsid w:val="008A5A0E"/>
    <w:rsid w:val="008C722F"/>
    <w:rsid w:val="008D7911"/>
    <w:rsid w:val="008E1BDB"/>
    <w:rsid w:val="008F1152"/>
    <w:rsid w:val="00907F2D"/>
    <w:rsid w:val="00910412"/>
    <w:rsid w:val="0092621A"/>
    <w:rsid w:val="00934DAB"/>
    <w:rsid w:val="00955E96"/>
    <w:rsid w:val="009720EC"/>
    <w:rsid w:val="009758EA"/>
    <w:rsid w:val="009772DC"/>
    <w:rsid w:val="00982387"/>
    <w:rsid w:val="009B296B"/>
    <w:rsid w:val="009C317A"/>
    <w:rsid w:val="009C31E4"/>
    <w:rsid w:val="009E67B1"/>
    <w:rsid w:val="009F2935"/>
    <w:rsid w:val="00A50BB3"/>
    <w:rsid w:val="00A52083"/>
    <w:rsid w:val="00A52A18"/>
    <w:rsid w:val="00A53A4F"/>
    <w:rsid w:val="00A55D1C"/>
    <w:rsid w:val="00A737AC"/>
    <w:rsid w:val="00A73A31"/>
    <w:rsid w:val="00A75865"/>
    <w:rsid w:val="00A86FDE"/>
    <w:rsid w:val="00A87CA7"/>
    <w:rsid w:val="00AB518C"/>
    <w:rsid w:val="00AC27D2"/>
    <w:rsid w:val="00AC29FB"/>
    <w:rsid w:val="00AC2B2A"/>
    <w:rsid w:val="00AC6D7C"/>
    <w:rsid w:val="00AD126E"/>
    <w:rsid w:val="00AD2699"/>
    <w:rsid w:val="00AD7289"/>
    <w:rsid w:val="00AE3327"/>
    <w:rsid w:val="00AE3AA6"/>
    <w:rsid w:val="00B20FDE"/>
    <w:rsid w:val="00B212C6"/>
    <w:rsid w:val="00B26AEF"/>
    <w:rsid w:val="00B27FB7"/>
    <w:rsid w:val="00B3578D"/>
    <w:rsid w:val="00B36983"/>
    <w:rsid w:val="00B55D0C"/>
    <w:rsid w:val="00B61957"/>
    <w:rsid w:val="00B62A20"/>
    <w:rsid w:val="00B7098E"/>
    <w:rsid w:val="00B75A55"/>
    <w:rsid w:val="00BA53C0"/>
    <w:rsid w:val="00BB6441"/>
    <w:rsid w:val="00BC71D4"/>
    <w:rsid w:val="00BE413B"/>
    <w:rsid w:val="00BF4C6A"/>
    <w:rsid w:val="00C06B83"/>
    <w:rsid w:val="00C230CE"/>
    <w:rsid w:val="00C31456"/>
    <w:rsid w:val="00C321AA"/>
    <w:rsid w:val="00C361BD"/>
    <w:rsid w:val="00C40B34"/>
    <w:rsid w:val="00C44037"/>
    <w:rsid w:val="00C44EBD"/>
    <w:rsid w:val="00C51DCF"/>
    <w:rsid w:val="00C53F8B"/>
    <w:rsid w:val="00C75C83"/>
    <w:rsid w:val="00C77BC3"/>
    <w:rsid w:val="00CB1940"/>
    <w:rsid w:val="00CF69A5"/>
    <w:rsid w:val="00D06AFC"/>
    <w:rsid w:val="00D14F7E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123C"/>
    <w:rsid w:val="00DE4E6D"/>
    <w:rsid w:val="00DE71E6"/>
    <w:rsid w:val="00E00766"/>
    <w:rsid w:val="00E02A6D"/>
    <w:rsid w:val="00E15186"/>
    <w:rsid w:val="00E34933"/>
    <w:rsid w:val="00E35FF5"/>
    <w:rsid w:val="00E964A0"/>
    <w:rsid w:val="00EC697D"/>
    <w:rsid w:val="00ED0284"/>
    <w:rsid w:val="00EE5769"/>
    <w:rsid w:val="00EF53A3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66C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105</cp:revision>
  <cp:lastPrinted>2019-02-19T01:00:00Z</cp:lastPrinted>
  <dcterms:created xsi:type="dcterms:W3CDTF">2019-02-20T06:20:00Z</dcterms:created>
  <dcterms:modified xsi:type="dcterms:W3CDTF">2020-03-13T01:30:00Z</dcterms:modified>
</cp:coreProperties>
</file>